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40" w:rsidRDefault="005D6540" w:rsidP="00D90D3C"/>
    <w:p w:rsidR="003B300C" w:rsidRDefault="00EC763A" w:rsidP="00EC763A">
      <w:pPr>
        <w:jc w:val="center"/>
        <w:rPr>
          <w:sz w:val="32"/>
        </w:rPr>
      </w:pPr>
      <w:r w:rsidRPr="00EC763A">
        <w:rPr>
          <w:sz w:val="32"/>
        </w:rPr>
        <w:t>Resultados da Pré-seleção</w:t>
      </w:r>
    </w:p>
    <w:p w:rsidR="00EC763A" w:rsidRPr="00EC763A" w:rsidRDefault="00EC763A" w:rsidP="00EC763A">
      <w:pPr>
        <w:jc w:val="center"/>
        <w:rPr>
          <w:sz w:val="32"/>
        </w:rPr>
      </w:pPr>
    </w:p>
    <w:p w:rsidR="00EC763A" w:rsidRDefault="00EC763A" w:rsidP="00EC763A">
      <w:pPr>
        <w:jc w:val="center"/>
        <w:rPr>
          <w:sz w:val="32"/>
        </w:rPr>
      </w:pPr>
      <w:r w:rsidRPr="00EC763A">
        <w:rPr>
          <w:sz w:val="32"/>
        </w:rPr>
        <w:t>Edital 018/2017</w:t>
      </w:r>
    </w:p>
    <w:p w:rsidR="00EC763A" w:rsidRDefault="00EC763A" w:rsidP="00EC763A">
      <w:pPr>
        <w:jc w:val="center"/>
        <w:rPr>
          <w:sz w:val="32"/>
        </w:rPr>
      </w:pPr>
    </w:p>
    <w:p w:rsidR="00EC763A" w:rsidRDefault="00EC763A" w:rsidP="00EC763A">
      <w:pPr>
        <w:jc w:val="center"/>
        <w:rPr>
          <w:sz w:val="32"/>
        </w:rPr>
      </w:pPr>
    </w:p>
    <w:p w:rsidR="00EC763A" w:rsidRDefault="00EC763A" w:rsidP="00EC763A">
      <w:pPr>
        <w:jc w:val="center"/>
        <w:rPr>
          <w:sz w:val="32"/>
        </w:rPr>
      </w:pPr>
      <w:bookmarkStart w:id="0" w:name="_GoBack"/>
      <w:bookmarkEnd w:id="0"/>
    </w:p>
    <w:tbl>
      <w:tblPr>
        <w:tblW w:w="4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763A">
              <w:rPr>
                <w:rFonts w:ascii="Calibri" w:hAnsi="Calibri" w:cs="Calibri"/>
                <w:b/>
                <w:bCs/>
                <w:color w:val="000000"/>
              </w:rPr>
              <w:t>Educação Infantil</w:t>
            </w: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C763A">
              <w:rPr>
                <w:rFonts w:ascii="Calibri" w:hAnsi="Calibri" w:cs="Calibri"/>
                <w:color w:val="000000"/>
              </w:rPr>
              <w:t>Luis</w:t>
            </w:r>
            <w:proofErr w:type="spellEnd"/>
            <w:r w:rsidRPr="00EC763A">
              <w:rPr>
                <w:rFonts w:ascii="Calibri" w:hAnsi="Calibri" w:cs="Calibri"/>
                <w:color w:val="000000"/>
              </w:rPr>
              <w:t xml:space="preserve"> Gustavo da Silva Martins</w:t>
            </w: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763A">
              <w:rPr>
                <w:rFonts w:ascii="Calibri" w:hAnsi="Calibri" w:cs="Calibri"/>
                <w:b/>
                <w:bCs/>
                <w:color w:val="000000"/>
              </w:rPr>
              <w:t>Ensino Fundamental - Anos Iniciais</w:t>
            </w: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  <w:r w:rsidRPr="00EC763A">
              <w:rPr>
                <w:rFonts w:ascii="Calibri" w:hAnsi="Calibri" w:cs="Calibri"/>
                <w:color w:val="000000"/>
              </w:rPr>
              <w:t xml:space="preserve">Luiza </w:t>
            </w:r>
            <w:proofErr w:type="spellStart"/>
            <w:r w:rsidRPr="00EC763A">
              <w:rPr>
                <w:rFonts w:ascii="Calibri" w:hAnsi="Calibri" w:cs="Calibri"/>
                <w:color w:val="000000"/>
              </w:rPr>
              <w:t>Goltz</w:t>
            </w:r>
            <w:proofErr w:type="spellEnd"/>
            <w:r w:rsidRPr="00EC763A">
              <w:rPr>
                <w:rFonts w:ascii="Calibri" w:hAnsi="Calibri" w:cs="Calibri"/>
                <w:color w:val="000000"/>
              </w:rPr>
              <w:t xml:space="preserve"> Antunes</w:t>
            </w: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  <w:r w:rsidRPr="00EC763A">
              <w:rPr>
                <w:rFonts w:ascii="Calibri" w:hAnsi="Calibri" w:cs="Calibri"/>
                <w:color w:val="000000"/>
              </w:rPr>
              <w:t>Marcelo Machado Batista</w:t>
            </w: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  <w:r w:rsidRPr="00EC763A">
              <w:rPr>
                <w:rFonts w:ascii="Calibri" w:hAnsi="Calibri" w:cs="Calibri"/>
                <w:color w:val="000000"/>
              </w:rPr>
              <w:t>Natalia Lino da Rosa</w:t>
            </w: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763A">
              <w:rPr>
                <w:rFonts w:ascii="Calibri" w:hAnsi="Calibri" w:cs="Calibri"/>
                <w:b/>
                <w:bCs/>
                <w:color w:val="000000"/>
              </w:rPr>
              <w:t>Ensino Fundamental - Anos Finais</w:t>
            </w: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  <w:r w:rsidRPr="00EC763A">
              <w:rPr>
                <w:rFonts w:ascii="Calibri" w:hAnsi="Calibri" w:cs="Calibri"/>
                <w:color w:val="000000"/>
              </w:rPr>
              <w:t>Kelly Nayara Ferreira dos Santos</w:t>
            </w: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  <w:r w:rsidRPr="00EC763A">
              <w:rPr>
                <w:rFonts w:ascii="Calibri" w:hAnsi="Calibri" w:cs="Calibri"/>
                <w:color w:val="000000"/>
              </w:rPr>
              <w:t>Laura Andrade Martins</w:t>
            </w: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763A">
              <w:rPr>
                <w:rFonts w:ascii="Calibri" w:hAnsi="Calibri" w:cs="Calibri"/>
                <w:b/>
                <w:bCs/>
                <w:color w:val="000000"/>
              </w:rPr>
              <w:t>Ensino Médio</w:t>
            </w: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C763A" w:rsidRPr="00EC763A" w:rsidTr="00EC763A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63A" w:rsidRPr="00EC763A" w:rsidRDefault="00EC763A" w:rsidP="00EC763A">
            <w:pPr>
              <w:rPr>
                <w:rFonts w:ascii="Calibri" w:hAnsi="Calibri" w:cs="Calibri"/>
                <w:color w:val="000000"/>
              </w:rPr>
            </w:pPr>
            <w:r w:rsidRPr="00EC763A">
              <w:rPr>
                <w:rFonts w:ascii="Calibri" w:hAnsi="Calibri" w:cs="Calibri"/>
                <w:color w:val="000000"/>
              </w:rPr>
              <w:t xml:space="preserve">Fernanda </w:t>
            </w:r>
            <w:proofErr w:type="spellStart"/>
            <w:r w:rsidRPr="00EC763A">
              <w:rPr>
                <w:rFonts w:ascii="Calibri" w:hAnsi="Calibri" w:cs="Calibri"/>
                <w:color w:val="000000"/>
              </w:rPr>
              <w:t>Dalavia</w:t>
            </w:r>
            <w:proofErr w:type="spellEnd"/>
            <w:r w:rsidRPr="00EC763A">
              <w:rPr>
                <w:rFonts w:ascii="Calibri" w:hAnsi="Calibri" w:cs="Calibri"/>
                <w:color w:val="000000"/>
              </w:rPr>
              <w:t xml:space="preserve"> Fagundes</w:t>
            </w:r>
          </w:p>
        </w:tc>
      </w:tr>
    </w:tbl>
    <w:p w:rsidR="00EC763A" w:rsidRPr="00EC763A" w:rsidRDefault="00EC763A" w:rsidP="00EC763A">
      <w:pPr>
        <w:jc w:val="center"/>
        <w:rPr>
          <w:sz w:val="32"/>
        </w:rPr>
      </w:pPr>
    </w:p>
    <w:p w:rsidR="00EC763A" w:rsidRDefault="00EC763A" w:rsidP="00D90D3C">
      <w:pPr>
        <w:jc w:val="right"/>
      </w:pPr>
    </w:p>
    <w:p w:rsidR="00EC763A" w:rsidRDefault="00EC763A" w:rsidP="00D90D3C">
      <w:pPr>
        <w:jc w:val="right"/>
      </w:pPr>
    </w:p>
    <w:p w:rsidR="00EC763A" w:rsidRDefault="00EC763A" w:rsidP="00D90D3C">
      <w:pPr>
        <w:jc w:val="right"/>
      </w:pPr>
    </w:p>
    <w:p w:rsidR="003B300C" w:rsidRDefault="003B300C" w:rsidP="00D90D3C">
      <w:pPr>
        <w:jc w:val="right"/>
      </w:pPr>
    </w:p>
    <w:p w:rsidR="00D90D3C" w:rsidRDefault="00EC763A" w:rsidP="00D90D3C">
      <w:pPr>
        <w:jc w:val="right"/>
      </w:pPr>
      <w:r>
        <w:t>São Luiz Gonzaga, 28</w:t>
      </w:r>
      <w:r w:rsidR="00D90D3C">
        <w:t xml:space="preserve"> de </w:t>
      </w:r>
      <w:r>
        <w:t>novembro</w:t>
      </w:r>
      <w:r w:rsidR="00D90D3C">
        <w:t xml:space="preserve"> de 2017.</w:t>
      </w:r>
    </w:p>
    <w:p w:rsidR="00D90D3C" w:rsidRDefault="00D90D3C" w:rsidP="00D90D3C">
      <w:pPr>
        <w:jc w:val="right"/>
      </w:pPr>
    </w:p>
    <w:p w:rsidR="00D90D3C" w:rsidRPr="00D90D3C" w:rsidRDefault="00EC763A" w:rsidP="00D90D3C">
      <w:pPr>
        <w:jc w:val="right"/>
      </w:pPr>
      <w:r>
        <w:rPr>
          <w:noProof/>
        </w:rPr>
        <w:t>Comissão de Bolsas</w:t>
      </w:r>
    </w:p>
    <w:sectPr w:rsidR="00D90D3C" w:rsidRPr="00D90D3C" w:rsidSect="00D90D3C">
      <w:headerReference w:type="default" r:id="rId9"/>
      <w:footerReference w:type="default" r:id="rId10"/>
      <w:pgSz w:w="11906" w:h="16838" w:code="9"/>
      <w:pgMar w:top="1417" w:right="1983" w:bottom="1417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6A" w:rsidRDefault="00D4186A" w:rsidP="00E20E30">
      <w:r>
        <w:separator/>
      </w:r>
    </w:p>
  </w:endnote>
  <w:endnote w:type="continuationSeparator" w:id="0">
    <w:p w:rsidR="00D4186A" w:rsidRDefault="00D4186A" w:rsidP="00E2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A8" w:rsidRDefault="00463AA8">
    <w:pPr>
      <w:pStyle w:val="Rodap"/>
    </w:pPr>
    <w:r>
      <w:rPr>
        <w:noProof/>
        <w:lang w:eastAsia="pt-BR"/>
      </w:rPr>
      <w:drawing>
        <wp:inline distT="0" distB="0" distL="0" distR="0" wp14:anchorId="4C5307CA" wp14:editId="285EAA4C">
          <wp:extent cx="5400040" cy="901458"/>
          <wp:effectExtent l="19050" t="0" r="0" b="0"/>
          <wp:docPr id="4" name="Imagem 4" descr="E: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1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6A" w:rsidRDefault="00D4186A" w:rsidP="00E20E30">
      <w:r>
        <w:separator/>
      </w:r>
    </w:p>
  </w:footnote>
  <w:footnote w:type="continuationSeparator" w:id="0">
    <w:p w:rsidR="00D4186A" w:rsidRDefault="00D4186A" w:rsidP="00E2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A8" w:rsidRPr="00FE4F6B" w:rsidRDefault="00463AA8" w:rsidP="000F56F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98604A6" wp14:editId="056D4740">
          <wp:simplePos x="0" y="0"/>
          <wp:positionH relativeFrom="column">
            <wp:posOffset>167005</wp:posOffset>
          </wp:positionH>
          <wp:positionV relativeFrom="paragraph">
            <wp:posOffset>-83820</wp:posOffset>
          </wp:positionV>
          <wp:extent cx="4068445" cy="428625"/>
          <wp:effectExtent l="19050" t="0" r="8255" b="0"/>
          <wp:wrapNone/>
          <wp:docPr id="1" name="Imagem 0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844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5FEB"/>
    <w:multiLevelType w:val="hybridMultilevel"/>
    <w:tmpl w:val="B8AC35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30"/>
    <w:rsid w:val="000065C0"/>
    <w:rsid w:val="00027B13"/>
    <w:rsid w:val="000635F4"/>
    <w:rsid w:val="00073A4E"/>
    <w:rsid w:val="000B47CA"/>
    <w:rsid w:val="000F56FE"/>
    <w:rsid w:val="00166501"/>
    <w:rsid w:val="001A4F69"/>
    <w:rsid w:val="001E1C73"/>
    <w:rsid w:val="00221C01"/>
    <w:rsid w:val="00242F5E"/>
    <w:rsid w:val="0025390C"/>
    <w:rsid w:val="00264703"/>
    <w:rsid w:val="002A1815"/>
    <w:rsid w:val="002C53A6"/>
    <w:rsid w:val="002C6D91"/>
    <w:rsid w:val="002E552D"/>
    <w:rsid w:val="002E709D"/>
    <w:rsid w:val="002F2097"/>
    <w:rsid w:val="00305A0D"/>
    <w:rsid w:val="00311144"/>
    <w:rsid w:val="00341890"/>
    <w:rsid w:val="0034383E"/>
    <w:rsid w:val="00354CA0"/>
    <w:rsid w:val="003A2986"/>
    <w:rsid w:val="003A43BD"/>
    <w:rsid w:val="003B1E7A"/>
    <w:rsid w:val="003B300C"/>
    <w:rsid w:val="003B7693"/>
    <w:rsid w:val="003C1F6D"/>
    <w:rsid w:val="0040118B"/>
    <w:rsid w:val="0045604A"/>
    <w:rsid w:val="00463AA8"/>
    <w:rsid w:val="004C11CF"/>
    <w:rsid w:val="004E066F"/>
    <w:rsid w:val="00507E7C"/>
    <w:rsid w:val="00511F2C"/>
    <w:rsid w:val="0051265E"/>
    <w:rsid w:val="00514835"/>
    <w:rsid w:val="0055044C"/>
    <w:rsid w:val="005B36F9"/>
    <w:rsid w:val="005D6540"/>
    <w:rsid w:val="005F5079"/>
    <w:rsid w:val="00633FC4"/>
    <w:rsid w:val="006428A4"/>
    <w:rsid w:val="006912D1"/>
    <w:rsid w:val="006B5CEF"/>
    <w:rsid w:val="006E68CA"/>
    <w:rsid w:val="007077FD"/>
    <w:rsid w:val="0072091B"/>
    <w:rsid w:val="00730918"/>
    <w:rsid w:val="00770A89"/>
    <w:rsid w:val="00776334"/>
    <w:rsid w:val="007C1AE4"/>
    <w:rsid w:val="007D0F19"/>
    <w:rsid w:val="00832C13"/>
    <w:rsid w:val="008C4D7B"/>
    <w:rsid w:val="008E76B5"/>
    <w:rsid w:val="00954184"/>
    <w:rsid w:val="0096718A"/>
    <w:rsid w:val="00997805"/>
    <w:rsid w:val="009A430C"/>
    <w:rsid w:val="009E495C"/>
    <w:rsid w:val="009F5AF7"/>
    <w:rsid w:val="00A131B9"/>
    <w:rsid w:val="00A60B4A"/>
    <w:rsid w:val="00B16DC4"/>
    <w:rsid w:val="00B21A72"/>
    <w:rsid w:val="00B54D30"/>
    <w:rsid w:val="00B7321C"/>
    <w:rsid w:val="00B953AD"/>
    <w:rsid w:val="00C01B6C"/>
    <w:rsid w:val="00C13FE4"/>
    <w:rsid w:val="00C21CF6"/>
    <w:rsid w:val="00C62CB2"/>
    <w:rsid w:val="00CA2CD9"/>
    <w:rsid w:val="00CB1B78"/>
    <w:rsid w:val="00CB1F14"/>
    <w:rsid w:val="00CB4C40"/>
    <w:rsid w:val="00CD2618"/>
    <w:rsid w:val="00CD2C05"/>
    <w:rsid w:val="00D11A2B"/>
    <w:rsid w:val="00D147F8"/>
    <w:rsid w:val="00D4186A"/>
    <w:rsid w:val="00D47523"/>
    <w:rsid w:val="00D74462"/>
    <w:rsid w:val="00D90D3C"/>
    <w:rsid w:val="00DE3709"/>
    <w:rsid w:val="00DE6E28"/>
    <w:rsid w:val="00DF6F89"/>
    <w:rsid w:val="00E10071"/>
    <w:rsid w:val="00E13237"/>
    <w:rsid w:val="00E20E03"/>
    <w:rsid w:val="00E20E30"/>
    <w:rsid w:val="00E52D1C"/>
    <w:rsid w:val="00E80E59"/>
    <w:rsid w:val="00EB45E6"/>
    <w:rsid w:val="00EC1C33"/>
    <w:rsid w:val="00EC526C"/>
    <w:rsid w:val="00EC763A"/>
    <w:rsid w:val="00ED2FF8"/>
    <w:rsid w:val="00F1131D"/>
    <w:rsid w:val="00F156D0"/>
    <w:rsid w:val="00F17828"/>
    <w:rsid w:val="00F228AB"/>
    <w:rsid w:val="00F278E5"/>
    <w:rsid w:val="00F34000"/>
    <w:rsid w:val="00F4312B"/>
    <w:rsid w:val="00F45DE6"/>
    <w:rsid w:val="00F7249F"/>
    <w:rsid w:val="00F83267"/>
    <w:rsid w:val="00F852D2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E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0E30"/>
  </w:style>
  <w:style w:type="paragraph" w:styleId="Rodap">
    <w:name w:val="footer"/>
    <w:basedOn w:val="Normal"/>
    <w:link w:val="RodapChar"/>
    <w:uiPriority w:val="99"/>
    <w:unhideWhenUsed/>
    <w:rsid w:val="00E20E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0E30"/>
  </w:style>
  <w:style w:type="paragraph" w:styleId="Textodebalo">
    <w:name w:val="Balloon Text"/>
    <w:basedOn w:val="Normal"/>
    <w:link w:val="TextodebaloChar"/>
    <w:uiPriority w:val="99"/>
    <w:semiHidden/>
    <w:unhideWhenUsed/>
    <w:rsid w:val="00E20E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E3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D2C05"/>
    <w:pPr>
      <w:ind w:firstLine="1620"/>
    </w:pPr>
  </w:style>
  <w:style w:type="character" w:customStyle="1" w:styleId="RecuodecorpodetextoChar">
    <w:name w:val="Recuo de corpo de texto Char"/>
    <w:basedOn w:val="Fontepargpadro"/>
    <w:link w:val="Recuodecorpodetexto"/>
    <w:rsid w:val="00CD2C0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Escura-nfase5">
    <w:name w:val="Dark List Accent 5"/>
    <w:basedOn w:val="Tabelanormal"/>
    <w:uiPriority w:val="70"/>
    <w:rsid w:val="00F340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Mdia2-nfase5">
    <w:name w:val="Medium List 2 Accent 5"/>
    <w:basedOn w:val="Tabelanormal"/>
    <w:uiPriority w:val="66"/>
    <w:rsid w:val="00F340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orpodetexto">
    <w:name w:val="Body Text"/>
    <w:basedOn w:val="Normal"/>
    <w:link w:val="CorpodetextoChar"/>
    <w:uiPriority w:val="99"/>
    <w:semiHidden/>
    <w:unhideWhenUsed/>
    <w:rsid w:val="008E7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76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12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E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0E30"/>
  </w:style>
  <w:style w:type="paragraph" w:styleId="Rodap">
    <w:name w:val="footer"/>
    <w:basedOn w:val="Normal"/>
    <w:link w:val="RodapChar"/>
    <w:uiPriority w:val="99"/>
    <w:unhideWhenUsed/>
    <w:rsid w:val="00E20E3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0E30"/>
  </w:style>
  <w:style w:type="paragraph" w:styleId="Textodebalo">
    <w:name w:val="Balloon Text"/>
    <w:basedOn w:val="Normal"/>
    <w:link w:val="TextodebaloChar"/>
    <w:uiPriority w:val="99"/>
    <w:semiHidden/>
    <w:unhideWhenUsed/>
    <w:rsid w:val="00E20E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E3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D2C05"/>
    <w:pPr>
      <w:ind w:firstLine="1620"/>
    </w:pPr>
  </w:style>
  <w:style w:type="character" w:customStyle="1" w:styleId="RecuodecorpodetextoChar">
    <w:name w:val="Recuo de corpo de texto Char"/>
    <w:basedOn w:val="Fontepargpadro"/>
    <w:link w:val="Recuodecorpodetexto"/>
    <w:rsid w:val="00CD2C0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D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Escura-nfase5">
    <w:name w:val="Dark List Accent 5"/>
    <w:basedOn w:val="Tabelanormal"/>
    <w:uiPriority w:val="70"/>
    <w:rsid w:val="00F3400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Mdia2-nfase5">
    <w:name w:val="Medium List 2 Accent 5"/>
    <w:basedOn w:val="Tabelanormal"/>
    <w:uiPriority w:val="66"/>
    <w:rsid w:val="00F340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orpodetexto">
    <w:name w:val="Body Text"/>
    <w:basedOn w:val="Normal"/>
    <w:link w:val="CorpodetextoChar"/>
    <w:uiPriority w:val="99"/>
    <w:semiHidden/>
    <w:unhideWhenUsed/>
    <w:rsid w:val="008E76B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76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12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D49D-536E-403A-AD95-0E6E495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DANIELA ZINI</cp:lastModifiedBy>
  <cp:revision>2</cp:revision>
  <cp:lastPrinted>2017-08-25T19:48:00Z</cp:lastPrinted>
  <dcterms:created xsi:type="dcterms:W3CDTF">2017-11-28T17:47:00Z</dcterms:created>
  <dcterms:modified xsi:type="dcterms:W3CDTF">2017-11-28T17:47:00Z</dcterms:modified>
</cp:coreProperties>
</file>